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07" w:rsidRPr="00231A2C" w:rsidRDefault="00E44307" w:rsidP="00DB4D87">
      <w:pPr>
        <w:tabs>
          <w:tab w:val="left" w:pos="7088"/>
        </w:tabs>
        <w:spacing w:before="360" w:after="360" w:line="240" w:lineRule="auto"/>
        <w:jc w:val="center"/>
        <w:rPr>
          <w:rStyle w:val="ListLabel1"/>
          <w:rFonts w:eastAsiaTheme="minorHAnsi"/>
        </w:rPr>
      </w:pPr>
    </w:p>
    <w:p w:rsidR="00794D3E" w:rsidRDefault="00D9082C" w:rsidP="005862AB">
      <w:pPr>
        <w:tabs>
          <w:tab w:val="left" w:pos="7088"/>
        </w:tabs>
        <w:spacing w:before="720" w:after="36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 w:rsidP="00DB4D87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956"/>
        <w:gridCol w:w="1956"/>
        <w:gridCol w:w="1956"/>
        <w:gridCol w:w="2030"/>
      </w:tblGrid>
      <w:tr w:rsidR="00071867" w:rsidRPr="00071867" w:rsidTr="0007186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67" w:rsidRPr="00071867" w:rsidRDefault="00071867" w:rsidP="0007186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24.12.2024</w:t>
            </w:r>
          </w:p>
        </w:tc>
        <w:tc>
          <w:tcPr>
            <w:tcW w:w="1000" w:type="pct"/>
            <w:vAlign w:val="bottom"/>
          </w:tcPr>
          <w:p w:rsidR="00071867" w:rsidRPr="00071867" w:rsidRDefault="00071867" w:rsidP="0007186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</w:tcPr>
          <w:p w:rsidR="00071867" w:rsidRPr="00071867" w:rsidRDefault="00071867" w:rsidP="0007186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071867" w:rsidRPr="00071867" w:rsidRDefault="00071867" w:rsidP="0007186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7186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67" w:rsidRPr="00071867" w:rsidRDefault="00071867" w:rsidP="0007186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606-П</w:t>
            </w:r>
          </w:p>
        </w:tc>
      </w:tr>
    </w:tbl>
    <w:p w:rsidR="00794D3E" w:rsidRPr="00DB4D87" w:rsidRDefault="00D9082C" w:rsidP="00DB4D87">
      <w:pPr>
        <w:tabs>
          <w:tab w:val="left" w:pos="3969"/>
          <w:tab w:val="left" w:pos="4536"/>
          <w:tab w:val="left" w:pos="4678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>г. Киров</w:t>
      </w:r>
    </w:p>
    <w:p w:rsidR="00AE4719" w:rsidRPr="00C40559" w:rsidRDefault="00027045" w:rsidP="00386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B07F8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</w:t>
      </w:r>
      <w:r w:rsidR="00253204">
        <w:rPr>
          <w:rFonts w:ascii="Times New Roman" w:hAnsi="Times New Roman" w:cs="Times New Roman"/>
          <w:sz w:val="28"/>
          <w:szCs w:val="28"/>
        </w:rPr>
        <w:t>ой области от 14.08.2024 № 356-</w:t>
      </w:r>
      <w:r w:rsidR="001B07F8">
        <w:rPr>
          <w:rFonts w:ascii="Times New Roman" w:hAnsi="Times New Roman" w:cs="Times New Roman"/>
          <w:sz w:val="28"/>
          <w:szCs w:val="28"/>
        </w:rPr>
        <w:t>П «</w:t>
      </w:r>
      <w:r w:rsidR="00AE4719">
        <w:rPr>
          <w:rFonts w:ascii="Times New Roman" w:hAnsi="Times New Roman" w:cs="Times New Roman"/>
          <w:sz w:val="28"/>
          <w:szCs w:val="28"/>
        </w:rPr>
        <w:t>О</w:t>
      </w:r>
      <w:r w:rsidR="001B07F8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D739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7CA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81561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7395E">
        <w:rPr>
          <w:rFonts w:ascii="Times New Roman" w:hAnsi="Times New Roman" w:cs="Times New Roman"/>
          <w:sz w:val="28"/>
          <w:szCs w:val="28"/>
        </w:rPr>
        <w:t>Кировскому областному государственному унитарному предприятию «</w:t>
      </w:r>
      <w:proofErr w:type="spellStart"/>
      <w:r w:rsidR="00D7395E" w:rsidRPr="00C40559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="00D7395E" w:rsidRPr="00C40559">
        <w:rPr>
          <w:rFonts w:ascii="Times New Roman" w:hAnsi="Times New Roman" w:cs="Times New Roman"/>
          <w:sz w:val="28"/>
          <w:szCs w:val="28"/>
        </w:rPr>
        <w:t xml:space="preserve">» </w:t>
      </w:r>
      <w:r w:rsidR="00C57CAD" w:rsidRPr="00C40559">
        <w:rPr>
          <w:rFonts w:ascii="Times New Roman" w:hAnsi="Times New Roman" w:cs="Times New Roman"/>
          <w:sz w:val="28"/>
          <w:szCs w:val="28"/>
        </w:rPr>
        <w:t>в</w:t>
      </w:r>
      <w:r w:rsidR="00AC0A09" w:rsidRPr="00C4055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C57CAD" w:rsidRPr="00C40559">
        <w:rPr>
          <w:rFonts w:ascii="Times New Roman" w:hAnsi="Times New Roman" w:cs="Times New Roman"/>
          <w:sz w:val="28"/>
          <w:szCs w:val="28"/>
        </w:rPr>
        <w:t>у</w:t>
      </w:r>
      <w:r w:rsidR="001B07F8">
        <w:rPr>
          <w:rFonts w:ascii="Times New Roman" w:hAnsi="Times New Roman" w:cs="Times New Roman"/>
          <w:sz w:val="28"/>
          <w:szCs w:val="28"/>
        </w:rPr>
        <w:t>»</w:t>
      </w:r>
    </w:p>
    <w:p w:rsidR="00857740" w:rsidRPr="00C40559" w:rsidRDefault="00857740" w:rsidP="00386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7F8" w:rsidRPr="00DB4D87" w:rsidRDefault="001B07F8" w:rsidP="00867915">
      <w:pPr>
        <w:autoSpaceDE w:val="0"/>
        <w:autoSpaceDN w:val="0"/>
        <w:adjustRightInd w:val="0"/>
        <w:spacing w:after="0" w:line="29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Pr="00DB4D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07F8" w:rsidRPr="00AE4719" w:rsidRDefault="00027045" w:rsidP="00867915">
      <w:pPr>
        <w:pStyle w:val="ConsPlusTitle"/>
        <w:spacing w:line="295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изменения</w:t>
      </w:r>
      <w:r w:rsidR="001B07F8" w:rsidRPr="00AE4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Кировской области от 14.08</w:t>
      </w:r>
      <w:r w:rsidR="001B07F8" w:rsidRPr="00335E1F">
        <w:rPr>
          <w:rFonts w:ascii="Times New Roman" w:hAnsi="Times New Roman" w:cs="Times New Roman"/>
          <w:b w:val="0"/>
          <w:sz w:val="28"/>
          <w:szCs w:val="28"/>
        </w:rPr>
        <w:t>.2024 №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 xml:space="preserve"> 356-П </w:t>
      </w:r>
      <w:r w:rsidR="001B07F8" w:rsidRPr="00AE471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867915">
        <w:rPr>
          <w:rFonts w:ascii="Times New Roman" w:hAnsi="Times New Roman" w:cs="Times New Roman"/>
          <w:b w:val="0"/>
          <w:sz w:val="28"/>
          <w:szCs w:val="28"/>
        </w:rPr>
        <w:t>П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>орядка предоставления субсидии</w:t>
      </w:r>
      <w:r w:rsidR="0086791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Кировскому областному государственному унитарному предприятию «</w:t>
      </w:r>
      <w:proofErr w:type="spellStart"/>
      <w:r w:rsidR="001B07F8">
        <w:rPr>
          <w:rFonts w:ascii="Times New Roman" w:hAnsi="Times New Roman" w:cs="Times New Roman"/>
          <w:b w:val="0"/>
          <w:sz w:val="28"/>
          <w:szCs w:val="28"/>
        </w:rPr>
        <w:t>Облкоммунсервис</w:t>
      </w:r>
      <w:proofErr w:type="spellEnd"/>
      <w:r w:rsidR="001B07F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в 2024 году», утвердив изменения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67915">
        <w:rPr>
          <w:rFonts w:ascii="Times New Roman" w:hAnsi="Times New Roman" w:cs="Times New Roman"/>
          <w:b w:val="0"/>
          <w:sz w:val="28"/>
          <w:szCs w:val="28"/>
        </w:rPr>
        <w:t>П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>орядке предоставления субсидии из областного бюджета Кировскому областному государственному унитарному предприятию «</w:t>
      </w:r>
      <w:proofErr w:type="spellStart"/>
      <w:r w:rsidR="001B07F8">
        <w:rPr>
          <w:rFonts w:ascii="Times New Roman" w:hAnsi="Times New Roman" w:cs="Times New Roman"/>
          <w:b w:val="0"/>
          <w:sz w:val="28"/>
          <w:szCs w:val="28"/>
        </w:rPr>
        <w:t>Облкоммунсерв</w:t>
      </w:r>
      <w:r w:rsidR="00867915">
        <w:rPr>
          <w:rFonts w:ascii="Times New Roman" w:hAnsi="Times New Roman" w:cs="Times New Roman"/>
          <w:b w:val="0"/>
          <w:sz w:val="28"/>
          <w:szCs w:val="28"/>
        </w:rPr>
        <w:t>ис</w:t>
      </w:r>
      <w:proofErr w:type="spellEnd"/>
      <w:r w:rsidR="00867915">
        <w:rPr>
          <w:rFonts w:ascii="Times New Roman" w:hAnsi="Times New Roman" w:cs="Times New Roman"/>
          <w:b w:val="0"/>
          <w:sz w:val="28"/>
          <w:szCs w:val="28"/>
        </w:rPr>
        <w:t xml:space="preserve">» в 2024 году </w:t>
      </w:r>
      <w:r w:rsidR="001B07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7F8" w:rsidRPr="00AE471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1B07F8" w:rsidRPr="00DB4D87" w:rsidRDefault="001B07F8" w:rsidP="00867915">
      <w:pPr>
        <w:autoSpaceDE w:val="0"/>
        <w:autoSpaceDN w:val="0"/>
        <w:adjustRightInd w:val="0"/>
        <w:spacing w:after="0" w:line="295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4D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D87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лнением постановле</w:t>
      </w:r>
      <w:r w:rsidR="00867915">
        <w:rPr>
          <w:rFonts w:ascii="Times New Roman" w:hAnsi="Times New Roman" w:cs="Times New Roman"/>
          <w:sz w:val="28"/>
          <w:szCs w:val="28"/>
        </w:rPr>
        <w:t xml:space="preserve">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D87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Правительства Кировской области </w:t>
      </w:r>
      <w:proofErr w:type="spellStart"/>
      <w:r w:rsidRPr="00DB4D87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DB4D8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B07F8" w:rsidRPr="00DB4D87" w:rsidRDefault="001B07F8" w:rsidP="00867915">
      <w:pPr>
        <w:pStyle w:val="ConsPlusTitle"/>
        <w:spacing w:line="295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D87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 и распространяется на правоотношения, возникшие  </w:t>
      </w:r>
      <w:r w:rsidR="001E2536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с 14.08.2024.</w:t>
      </w:r>
      <w:bookmarkStart w:id="0" w:name="_GoBack"/>
      <w:bookmarkEnd w:id="0"/>
    </w:p>
    <w:p w:rsidR="00071867" w:rsidRPr="00071867" w:rsidRDefault="00071867" w:rsidP="00071867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1867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071867">
        <w:rPr>
          <w:rFonts w:ascii="Times New Roman" w:eastAsia="Calibri" w:hAnsi="Times New Roman" w:cs="Times New Roman"/>
          <w:sz w:val="28"/>
          <w:szCs w:val="28"/>
        </w:rPr>
        <w:t xml:space="preserve">. Председателя Правительства </w:t>
      </w:r>
    </w:p>
    <w:p w:rsidR="00071867" w:rsidRPr="00071867" w:rsidRDefault="00071867" w:rsidP="00071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67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0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М.А. Сандалов</w:t>
      </w:r>
    </w:p>
    <w:p w:rsidR="00794D3E" w:rsidRPr="00DB4D87" w:rsidRDefault="00794D3E" w:rsidP="00071867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4D3E" w:rsidRPr="00DB4D87" w:rsidSect="00DB1DE5">
      <w:headerReference w:type="default" r:id="rId9"/>
      <w:headerReference w:type="first" r:id="rId10"/>
      <w:pgSz w:w="11906" w:h="16838"/>
      <w:pgMar w:top="993" w:right="566" w:bottom="709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7C" w:rsidRDefault="0062027C" w:rsidP="00794D3E">
      <w:pPr>
        <w:spacing w:after="0" w:line="240" w:lineRule="auto"/>
      </w:pPr>
      <w:r>
        <w:separator/>
      </w:r>
    </w:p>
  </w:endnote>
  <w:endnote w:type="continuationSeparator" w:id="0">
    <w:p w:rsidR="0062027C" w:rsidRDefault="0062027C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7C" w:rsidRDefault="0062027C" w:rsidP="00794D3E">
      <w:pPr>
        <w:spacing w:after="0" w:line="240" w:lineRule="auto"/>
      </w:pPr>
      <w:r>
        <w:separator/>
      </w:r>
    </w:p>
  </w:footnote>
  <w:footnote w:type="continuationSeparator" w:id="0">
    <w:p w:rsidR="0062027C" w:rsidRDefault="0062027C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48223"/>
      <w:docPartObj>
        <w:docPartGallery w:val="Page Numbers (Top of Page)"/>
        <w:docPartUnique/>
      </w:docPartObj>
    </w:sdtPr>
    <w:sdtEndPr/>
    <w:sdtContent>
      <w:p w:rsidR="00231A2C" w:rsidRDefault="00231A2C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071867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C" w:rsidRDefault="00231A2C" w:rsidP="00225770">
    <w:pPr>
      <w:pStyle w:val="10"/>
      <w:tabs>
        <w:tab w:val="clear" w:pos="4677"/>
        <w:tab w:val="left" w:pos="4536"/>
        <w:tab w:val="center" w:pos="9072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0F7E21BC" wp14:editId="74E0E10A">
          <wp:simplePos x="0" y="0"/>
          <wp:positionH relativeFrom="column">
            <wp:posOffset>2436012</wp:posOffset>
          </wp:positionH>
          <wp:positionV relativeFrom="paragraph">
            <wp:posOffset>214810</wp:posOffset>
          </wp:positionV>
          <wp:extent cx="994868" cy="633653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4868" cy="6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2D2E7642"/>
    <w:multiLevelType w:val="hybridMultilevel"/>
    <w:tmpl w:val="C7FE147A"/>
    <w:lvl w:ilvl="0" w:tplc="EFDA2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7872"/>
    <w:rsid w:val="000127A8"/>
    <w:rsid w:val="00024FD8"/>
    <w:rsid w:val="00027045"/>
    <w:rsid w:val="000350C6"/>
    <w:rsid w:val="000362D3"/>
    <w:rsid w:val="00041E0C"/>
    <w:rsid w:val="00071867"/>
    <w:rsid w:val="00073859"/>
    <w:rsid w:val="00085CAE"/>
    <w:rsid w:val="0009594B"/>
    <w:rsid w:val="00095C65"/>
    <w:rsid w:val="000B7FB8"/>
    <w:rsid w:val="000C5219"/>
    <w:rsid w:val="000C6EBF"/>
    <w:rsid w:val="000D1495"/>
    <w:rsid w:val="000E0BC4"/>
    <w:rsid w:val="000E25FA"/>
    <w:rsid w:val="000E5865"/>
    <w:rsid w:val="000F49BA"/>
    <w:rsid w:val="001139F6"/>
    <w:rsid w:val="0011797B"/>
    <w:rsid w:val="00117B9E"/>
    <w:rsid w:val="001305CB"/>
    <w:rsid w:val="00132F86"/>
    <w:rsid w:val="001407D3"/>
    <w:rsid w:val="00146DEC"/>
    <w:rsid w:val="001470C1"/>
    <w:rsid w:val="00185CA2"/>
    <w:rsid w:val="0019439C"/>
    <w:rsid w:val="001A541D"/>
    <w:rsid w:val="001A558F"/>
    <w:rsid w:val="001A62AA"/>
    <w:rsid w:val="001B07F8"/>
    <w:rsid w:val="001D46FA"/>
    <w:rsid w:val="001E2536"/>
    <w:rsid w:val="001F2668"/>
    <w:rsid w:val="00202AF6"/>
    <w:rsid w:val="00210FB8"/>
    <w:rsid w:val="00216E7A"/>
    <w:rsid w:val="00225770"/>
    <w:rsid w:val="0023177A"/>
    <w:rsid w:val="00231A2C"/>
    <w:rsid w:val="0024600D"/>
    <w:rsid w:val="00247B70"/>
    <w:rsid w:val="00253204"/>
    <w:rsid w:val="00274628"/>
    <w:rsid w:val="002A0E1B"/>
    <w:rsid w:val="002B2D91"/>
    <w:rsid w:val="002B4009"/>
    <w:rsid w:val="002C2EF9"/>
    <w:rsid w:val="002C62D0"/>
    <w:rsid w:val="002D2BF9"/>
    <w:rsid w:val="002F0754"/>
    <w:rsid w:val="002F604A"/>
    <w:rsid w:val="00301C3B"/>
    <w:rsid w:val="00315D62"/>
    <w:rsid w:val="00322570"/>
    <w:rsid w:val="00322CF3"/>
    <w:rsid w:val="00326D27"/>
    <w:rsid w:val="0033469D"/>
    <w:rsid w:val="00335E1F"/>
    <w:rsid w:val="00344A5E"/>
    <w:rsid w:val="003511D9"/>
    <w:rsid w:val="00354B64"/>
    <w:rsid w:val="00365570"/>
    <w:rsid w:val="00370023"/>
    <w:rsid w:val="003805A2"/>
    <w:rsid w:val="003841BA"/>
    <w:rsid w:val="0038655F"/>
    <w:rsid w:val="00391A61"/>
    <w:rsid w:val="0039357A"/>
    <w:rsid w:val="00393662"/>
    <w:rsid w:val="00394C5E"/>
    <w:rsid w:val="00395509"/>
    <w:rsid w:val="003A661B"/>
    <w:rsid w:val="003E560B"/>
    <w:rsid w:val="003E68B3"/>
    <w:rsid w:val="003F4DDD"/>
    <w:rsid w:val="00417922"/>
    <w:rsid w:val="00423682"/>
    <w:rsid w:val="0044034B"/>
    <w:rsid w:val="00441EE9"/>
    <w:rsid w:val="00450E8F"/>
    <w:rsid w:val="00483969"/>
    <w:rsid w:val="00492B61"/>
    <w:rsid w:val="00496D09"/>
    <w:rsid w:val="004D0398"/>
    <w:rsid w:val="004E7093"/>
    <w:rsid w:val="004E7DBB"/>
    <w:rsid w:val="004F3179"/>
    <w:rsid w:val="004F40D8"/>
    <w:rsid w:val="005221C7"/>
    <w:rsid w:val="005300CB"/>
    <w:rsid w:val="00533FF6"/>
    <w:rsid w:val="0053557B"/>
    <w:rsid w:val="00547FA6"/>
    <w:rsid w:val="005507D2"/>
    <w:rsid w:val="00573DE7"/>
    <w:rsid w:val="00577D71"/>
    <w:rsid w:val="0058137F"/>
    <w:rsid w:val="005862AB"/>
    <w:rsid w:val="005B00FD"/>
    <w:rsid w:val="005C526A"/>
    <w:rsid w:val="005C5ECD"/>
    <w:rsid w:val="005D188C"/>
    <w:rsid w:val="005D584C"/>
    <w:rsid w:val="005D58CB"/>
    <w:rsid w:val="005E1444"/>
    <w:rsid w:val="005E6B13"/>
    <w:rsid w:val="005F6047"/>
    <w:rsid w:val="0060100B"/>
    <w:rsid w:val="006018D1"/>
    <w:rsid w:val="006102F1"/>
    <w:rsid w:val="0061146C"/>
    <w:rsid w:val="0062027C"/>
    <w:rsid w:val="0062100C"/>
    <w:rsid w:val="00633BCD"/>
    <w:rsid w:val="00637752"/>
    <w:rsid w:val="0064228D"/>
    <w:rsid w:val="006433BD"/>
    <w:rsid w:val="0065500E"/>
    <w:rsid w:val="00655E2B"/>
    <w:rsid w:val="00662520"/>
    <w:rsid w:val="00664803"/>
    <w:rsid w:val="00676D27"/>
    <w:rsid w:val="00681574"/>
    <w:rsid w:val="00696CB6"/>
    <w:rsid w:val="006C5B27"/>
    <w:rsid w:val="006C6E92"/>
    <w:rsid w:val="006D1CCD"/>
    <w:rsid w:val="006D4B7D"/>
    <w:rsid w:val="006E5194"/>
    <w:rsid w:val="007018A3"/>
    <w:rsid w:val="00704650"/>
    <w:rsid w:val="0071075F"/>
    <w:rsid w:val="0071525A"/>
    <w:rsid w:val="0071584C"/>
    <w:rsid w:val="0071587B"/>
    <w:rsid w:val="0072227B"/>
    <w:rsid w:val="00727C66"/>
    <w:rsid w:val="0073463E"/>
    <w:rsid w:val="00734C8B"/>
    <w:rsid w:val="0073635F"/>
    <w:rsid w:val="0074528D"/>
    <w:rsid w:val="0075685E"/>
    <w:rsid w:val="00757B37"/>
    <w:rsid w:val="00775646"/>
    <w:rsid w:val="00777284"/>
    <w:rsid w:val="00792DC4"/>
    <w:rsid w:val="00794D3E"/>
    <w:rsid w:val="007A3355"/>
    <w:rsid w:val="007A3C2E"/>
    <w:rsid w:val="007A4211"/>
    <w:rsid w:val="007A7FDB"/>
    <w:rsid w:val="007B2309"/>
    <w:rsid w:val="007C1CD4"/>
    <w:rsid w:val="007D2DDF"/>
    <w:rsid w:val="007F76A9"/>
    <w:rsid w:val="00803EB1"/>
    <w:rsid w:val="0083275E"/>
    <w:rsid w:val="00834B53"/>
    <w:rsid w:val="0083514D"/>
    <w:rsid w:val="00850F6E"/>
    <w:rsid w:val="00857740"/>
    <w:rsid w:val="00864E17"/>
    <w:rsid w:val="00867915"/>
    <w:rsid w:val="0087340F"/>
    <w:rsid w:val="0089150D"/>
    <w:rsid w:val="008A11A7"/>
    <w:rsid w:val="008B2478"/>
    <w:rsid w:val="008B5AC3"/>
    <w:rsid w:val="008D05C1"/>
    <w:rsid w:val="008D1D9C"/>
    <w:rsid w:val="008D2501"/>
    <w:rsid w:val="008D5F2C"/>
    <w:rsid w:val="008E017C"/>
    <w:rsid w:val="008E32F9"/>
    <w:rsid w:val="008E4499"/>
    <w:rsid w:val="00906324"/>
    <w:rsid w:val="0090687A"/>
    <w:rsid w:val="0090727B"/>
    <w:rsid w:val="0091109D"/>
    <w:rsid w:val="00916B51"/>
    <w:rsid w:val="00923B98"/>
    <w:rsid w:val="00944AC3"/>
    <w:rsid w:val="009651E3"/>
    <w:rsid w:val="0097544F"/>
    <w:rsid w:val="009828AF"/>
    <w:rsid w:val="009916D1"/>
    <w:rsid w:val="009A1A8B"/>
    <w:rsid w:val="009B10EF"/>
    <w:rsid w:val="009B6DAE"/>
    <w:rsid w:val="009D518C"/>
    <w:rsid w:val="009D7E4B"/>
    <w:rsid w:val="009F5B3F"/>
    <w:rsid w:val="00A03E2D"/>
    <w:rsid w:val="00A173D7"/>
    <w:rsid w:val="00A21029"/>
    <w:rsid w:val="00A240F5"/>
    <w:rsid w:val="00A32C8F"/>
    <w:rsid w:val="00A36C0B"/>
    <w:rsid w:val="00A47867"/>
    <w:rsid w:val="00A541AC"/>
    <w:rsid w:val="00A600F7"/>
    <w:rsid w:val="00A64669"/>
    <w:rsid w:val="00A668B0"/>
    <w:rsid w:val="00A7181E"/>
    <w:rsid w:val="00A76ED9"/>
    <w:rsid w:val="00A8524D"/>
    <w:rsid w:val="00A9100D"/>
    <w:rsid w:val="00AC0A09"/>
    <w:rsid w:val="00AC267F"/>
    <w:rsid w:val="00AD2CD8"/>
    <w:rsid w:val="00AD3703"/>
    <w:rsid w:val="00AD63C7"/>
    <w:rsid w:val="00AE4719"/>
    <w:rsid w:val="00AF5B96"/>
    <w:rsid w:val="00B21908"/>
    <w:rsid w:val="00B26127"/>
    <w:rsid w:val="00B41E96"/>
    <w:rsid w:val="00B43D57"/>
    <w:rsid w:val="00B43E53"/>
    <w:rsid w:val="00B562E2"/>
    <w:rsid w:val="00B665D9"/>
    <w:rsid w:val="00B744EC"/>
    <w:rsid w:val="00B920EF"/>
    <w:rsid w:val="00B95F9F"/>
    <w:rsid w:val="00BA46B0"/>
    <w:rsid w:val="00BD6DC5"/>
    <w:rsid w:val="00C03A5A"/>
    <w:rsid w:val="00C368C9"/>
    <w:rsid w:val="00C40559"/>
    <w:rsid w:val="00C477BE"/>
    <w:rsid w:val="00C52FCD"/>
    <w:rsid w:val="00C57CAD"/>
    <w:rsid w:val="00C61D48"/>
    <w:rsid w:val="00C75DDD"/>
    <w:rsid w:val="00C76530"/>
    <w:rsid w:val="00C7732E"/>
    <w:rsid w:val="00C8384E"/>
    <w:rsid w:val="00C92D2A"/>
    <w:rsid w:val="00CC4F41"/>
    <w:rsid w:val="00CD445E"/>
    <w:rsid w:val="00CE3F8A"/>
    <w:rsid w:val="00D11E2D"/>
    <w:rsid w:val="00D131F1"/>
    <w:rsid w:val="00D17756"/>
    <w:rsid w:val="00D4100E"/>
    <w:rsid w:val="00D42336"/>
    <w:rsid w:val="00D42CE2"/>
    <w:rsid w:val="00D43598"/>
    <w:rsid w:val="00D60594"/>
    <w:rsid w:val="00D63251"/>
    <w:rsid w:val="00D7395E"/>
    <w:rsid w:val="00D74C95"/>
    <w:rsid w:val="00D87029"/>
    <w:rsid w:val="00D87AB7"/>
    <w:rsid w:val="00D9082C"/>
    <w:rsid w:val="00D937F8"/>
    <w:rsid w:val="00D95587"/>
    <w:rsid w:val="00DB1DE5"/>
    <w:rsid w:val="00DB4D87"/>
    <w:rsid w:val="00DF3311"/>
    <w:rsid w:val="00E21592"/>
    <w:rsid w:val="00E32E46"/>
    <w:rsid w:val="00E4090C"/>
    <w:rsid w:val="00E44307"/>
    <w:rsid w:val="00E44341"/>
    <w:rsid w:val="00E47855"/>
    <w:rsid w:val="00E52EC1"/>
    <w:rsid w:val="00E54F76"/>
    <w:rsid w:val="00E759B0"/>
    <w:rsid w:val="00E830EF"/>
    <w:rsid w:val="00EA4BF6"/>
    <w:rsid w:val="00EB2D33"/>
    <w:rsid w:val="00EC04BF"/>
    <w:rsid w:val="00EE3AFC"/>
    <w:rsid w:val="00EE50A4"/>
    <w:rsid w:val="00EF0451"/>
    <w:rsid w:val="00F03CB9"/>
    <w:rsid w:val="00F1016D"/>
    <w:rsid w:val="00F11556"/>
    <w:rsid w:val="00F15FDD"/>
    <w:rsid w:val="00F20989"/>
    <w:rsid w:val="00F244D9"/>
    <w:rsid w:val="00F42853"/>
    <w:rsid w:val="00F47105"/>
    <w:rsid w:val="00F53617"/>
    <w:rsid w:val="00F60EA2"/>
    <w:rsid w:val="00F61A1E"/>
    <w:rsid w:val="00F62921"/>
    <w:rsid w:val="00F80B37"/>
    <w:rsid w:val="00F81561"/>
    <w:rsid w:val="00F93958"/>
    <w:rsid w:val="00FA7F6A"/>
    <w:rsid w:val="00FB363E"/>
    <w:rsid w:val="00FC0749"/>
    <w:rsid w:val="00FC6D84"/>
    <w:rsid w:val="00FD0B18"/>
    <w:rsid w:val="00FD46D7"/>
    <w:rsid w:val="00FD731F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paragraph" w:customStyle="1" w:styleId="ConsPlusTitle">
    <w:name w:val="ConsPlusTitle"/>
    <w:rsid w:val="009828A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paragraph" w:customStyle="1" w:styleId="ConsPlusTitle">
    <w:name w:val="ConsPlusTitle"/>
    <w:rsid w:val="009828A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6177-E3B7-435C-8EAF-B1DA4409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Татьяна С. Гудовских</cp:lastModifiedBy>
  <cp:revision>9</cp:revision>
  <cp:lastPrinted>2024-11-20T07:26:00Z</cp:lastPrinted>
  <dcterms:created xsi:type="dcterms:W3CDTF">2024-11-19T08:51:00Z</dcterms:created>
  <dcterms:modified xsi:type="dcterms:W3CDTF">2024-12-25T08:32:00Z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